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EBF9" w14:textId="77777777" w:rsidR="00F0177F" w:rsidRPr="009D2DB5" w:rsidRDefault="00A21963" w:rsidP="009D2D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2DB5">
        <w:rPr>
          <w:b/>
          <w:sz w:val="28"/>
          <w:szCs w:val="28"/>
        </w:rPr>
        <w:t>Community Development Committee</w:t>
      </w:r>
    </w:p>
    <w:p w14:paraId="1D329151" w14:textId="77777777" w:rsidR="00A21963" w:rsidRPr="009D2DB5" w:rsidRDefault="00A21963" w:rsidP="009D2DB5">
      <w:pPr>
        <w:jc w:val="center"/>
        <w:rPr>
          <w:b/>
          <w:sz w:val="28"/>
          <w:szCs w:val="28"/>
        </w:rPr>
      </w:pPr>
      <w:r w:rsidRPr="009D2DB5">
        <w:rPr>
          <w:b/>
          <w:sz w:val="28"/>
          <w:szCs w:val="28"/>
        </w:rPr>
        <w:t>September 20, 2017</w:t>
      </w:r>
    </w:p>
    <w:p w14:paraId="37FD8C72" w14:textId="77777777" w:rsidR="00A21963" w:rsidRDefault="00A21963"/>
    <w:p w14:paraId="1501B7D9" w14:textId="33BA2728" w:rsidR="00A21963" w:rsidRDefault="00A21963">
      <w:r>
        <w:t>Attending:</w:t>
      </w:r>
      <w:r w:rsidR="00745963">
        <w:t xml:space="preserve"> D</w:t>
      </w:r>
      <w:r w:rsidR="009B0B99">
        <w:t>ave</w:t>
      </w:r>
      <w:r w:rsidR="001D64D3">
        <w:t xml:space="preserve"> Crowell</w:t>
      </w:r>
      <w:r w:rsidR="009B0B99">
        <w:t>, Evan</w:t>
      </w:r>
      <w:r w:rsidR="001D64D3">
        <w:t xml:space="preserve"> Miller</w:t>
      </w:r>
      <w:r w:rsidR="009B0B99">
        <w:t>, Peter</w:t>
      </w:r>
      <w:r w:rsidR="001D64D3">
        <w:t xml:space="preserve"> </w:t>
      </w:r>
      <w:proofErr w:type="spellStart"/>
      <w:r w:rsidR="001D64D3">
        <w:t>Dubrule</w:t>
      </w:r>
      <w:proofErr w:type="spellEnd"/>
      <w:r w:rsidR="009B0B99">
        <w:t>, Margaret</w:t>
      </w:r>
      <w:r w:rsidR="001D64D3">
        <w:t xml:space="preserve"> Lindsey</w:t>
      </w:r>
      <w:r w:rsidR="009B0B99">
        <w:t>, Nel</w:t>
      </w:r>
      <w:r w:rsidR="001D64D3">
        <w:t>le Ely</w:t>
      </w:r>
      <w:r w:rsidR="009B0B99">
        <w:t>, Carmen</w:t>
      </w:r>
      <w:r w:rsidR="001D64D3">
        <w:t xml:space="preserve"> Lone</w:t>
      </w:r>
      <w:r w:rsidR="009B0B99">
        <w:t>, Audrey</w:t>
      </w:r>
      <w:r w:rsidR="001D64D3">
        <w:t xml:space="preserve"> Knight</w:t>
      </w:r>
      <w:r w:rsidR="009B0B99">
        <w:t>, Bob Peabody</w:t>
      </w:r>
      <w:r w:rsidR="001D64D3">
        <w:t>, Catherine Samuels</w:t>
      </w:r>
    </w:p>
    <w:p w14:paraId="7DF6CFC7" w14:textId="77777777" w:rsidR="00A21963" w:rsidRDefault="00A21963"/>
    <w:p w14:paraId="6B727510" w14:textId="1B385CF9" w:rsidR="001D64D3" w:rsidRPr="00E37224" w:rsidRDefault="00A21963" w:rsidP="001D64D3">
      <w:r>
        <w:t>Absent:</w:t>
      </w:r>
      <w:r w:rsidR="001D64D3">
        <w:t xml:space="preserve"> Justin McIver, Martha Cummings, Phyllis Roth, Ursula Flaherty, Steve Rickert, Jana Richards, Chuck </w:t>
      </w:r>
      <w:proofErr w:type="spellStart"/>
      <w:r w:rsidR="001D64D3">
        <w:t>Renneker</w:t>
      </w:r>
      <w:proofErr w:type="spellEnd"/>
      <w:r w:rsidR="001D64D3">
        <w:t xml:space="preserve">, Bob </w:t>
      </w:r>
      <w:proofErr w:type="spellStart"/>
      <w:r w:rsidR="001D64D3">
        <w:t>McHatton</w:t>
      </w:r>
      <w:proofErr w:type="spellEnd"/>
      <w:r w:rsidR="001D64D3">
        <w:t xml:space="preserve"> Sr.</w:t>
      </w:r>
    </w:p>
    <w:p w14:paraId="6B7E40EF" w14:textId="77777777" w:rsidR="00A21963" w:rsidRDefault="00A21963"/>
    <w:p w14:paraId="658E0AA8" w14:textId="77777777" w:rsidR="00A21963" w:rsidRPr="001D64D3" w:rsidRDefault="00A21963">
      <w:pPr>
        <w:rPr>
          <w:b/>
        </w:rPr>
      </w:pPr>
      <w:r w:rsidRPr="001D64D3">
        <w:rPr>
          <w:b/>
        </w:rPr>
        <w:t>Priorities:</w:t>
      </w:r>
    </w:p>
    <w:p w14:paraId="153BB65C" w14:textId="77777777" w:rsidR="00A21963" w:rsidRDefault="00A21963" w:rsidP="00A21963">
      <w:pPr>
        <w:pStyle w:val="ListParagraph"/>
        <w:numPr>
          <w:ilvl w:val="0"/>
          <w:numId w:val="1"/>
        </w:numPr>
      </w:pPr>
      <w:r>
        <w:t>Sewer &amp; Streetscape – pending more information</w:t>
      </w:r>
    </w:p>
    <w:p w14:paraId="2ECFAD68" w14:textId="77777777" w:rsidR="00A21963" w:rsidRDefault="00A21963" w:rsidP="00A21963">
      <w:pPr>
        <w:pStyle w:val="ListParagraph"/>
        <w:numPr>
          <w:ilvl w:val="0"/>
          <w:numId w:val="1"/>
        </w:numPr>
      </w:pPr>
      <w:r>
        <w:t>Land Use/Zoning-pending revised plan</w:t>
      </w:r>
    </w:p>
    <w:p w14:paraId="703C3B48" w14:textId="77777777" w:rsidR="00A21963" w:rsidRDefault="00A21963" w:rsidP="00A21963">
      <w:pPr>
        <w:pStyle w:val="ListParagraph"/>
        <w:numPr>
          <w:ilvl w:val="0"/>
          <w:numId w:val="1"/>
        </w:numPr>
      </w:pPr>
      <w:r>
        <w:t>Jobs/Website/Branding – Current Focus</w:t>
      </w:r>
    </w:p>
    <w:p w14:paraId="51BB2474" w14:textId="77777777" w:rsidR="00A21963" w:rsidRDefault="00A21963" w:rsidP="00A21963">
      <w:pPr>
        <w:pStyle w:val="ListParagraph"/>
        <w:numPr>
          <w:ilvl w:val="0"/>
          <w:numId w:val="1"/>
        </w:numPr>
      </w:pPr>
      <w:r>
        <w:t>Housing: aesthetics, affordability, availability</w:t>
      </w:r>
    </w:p>
    <w:p w14:paraId="1372542E" w14:textId="77777777" w:rsidR="00A21963" w:rsidRDefault="00A21963" w:rsidP="00A21963">
      <w:pPr>
        <w:pStyle w:val="ListParagraph"/>
        <w:numPr>
          <w:ilvl w:val="0"/>
          <w:numId w:val="1"/>
        </w:numPr>
      </w:pPr>
      <w:r>
        <w:t>Natural Resources</w:t>
      </w:r>
    </w:p>
    <w:p w14:paraId="24141A9D" w14:textId="77777777" w:rsidR="00A21963" w:rsidRDefault="00A21963" w:rsidP="00A21963"/>
    <w:p w14:paraId="324DD1D4" w14:textId="77777777" w:rsidR="00A21963" w:rsidRPr="001D64D3" w:rsidRDefault="00A21963" w:rsidP="00A21963">
      <w:pPr>
        <w:rPr>
          <w:b/>
        </w:rPr>
      </w:pPr>
      <w:r w:rsidRPr="001D64D3">
        <w:rPr>
          <w:b/>
        </w:rPr>
        <w:t>Old Business</w:t>
      </w:r>
    </w:p>
    <w:p w14:paraId="3EE4F736" w14:textId="664AB607" w:rsidR="00745963" w:rsidRDefault="00C97B28" w:rsidP="00A21963">
      <w:r>
        <w:t>Hoping to fix the e</w:t>
      </w:r>
      <w:r w:rsidR="00745963">
        <w:t xml:space="preserve">mployer –employee gaps </w:t>
      </w:r>
    </w:p>
    <w:p w14:paraId="70ECB05A" w14:textId="0D16C015" w:rsidR="00745963" w:rsidRDefault="00745963" w:rsidP="00A21963">
      <w:r>
        <w:t xml:space="preserve">Carmen- We almost </w:t>
      </w:r>
      <w:r w:rsidR="009D51BD">
        <w:t xml:space="preserve">had a </w:t>
      </w:r>
      <w:r>
        <w:t>conclusion to this – 1 Creating new communications networks</w:t>
      </w:r>
    </w:p>
    <w:p w14:paraId="43364F73" w14:textId="77777777" w:rsidR="00745963" w:rsidRDefault="00745963" w:rsidP="00A21963">
      <w:r>
        <w:t>2 Utilize existing networks and renegotiating how they work</w:t>
      </w:r>
    </w:p>
    <w:p w14:paraId="1592D834" w14:textId="77777777" w:rsidR="009B0B99" w:rsidRDefault="009B0B99" w:rsidP="00A21963"/>
    <w:p w14:paraId="5B36140A" w14:textId="44ABBA3F" w:rsidR="00C97B28" w:rsidRPr="009D51BD" w:rsidRDefault="00C97B28" w:rsidP="00A21963">
      <w:pPr>
        <w:rPr>
          <w:b/>
        </w:rPr>
      </w:pPr>
      <w:r w:rsidRPr="009D51BD">
        <w:rPr>
          <w:b/>
        </w:rPr>
        <w:t>Creating new communications networks</w:t>
      </w:r>
    </w:p>
    <w:p w14:paraId="5F01C0DC" w14:textId="2E1E396C" w:rsidR="00745963" w:rsidRDefault="009B0B99" w:rsidP="00A21963">
      <w:r>
        <w:t>Town Website</w:t>
      </w:r>
      <w:r w:rsidR="009D51BD">
        <w:t xml:space="preserve"> to be used for town information</w:t>
      </w:r>
    </w:p>
    <w:p w14:paraId="6150A671" w14:textId="38CD6BAC" w:rsidR="00745963" w:rsidRDefault="00745963" w:rsidP="00A21963">
      <w:r>
        <w:t>Still need more infor</w:t>
      </w:r>
      <w:r w:rsidR="00C97B28">
        <w:t>mation</w:t>
      </w:r>
      <w:r>
        <w:t xml:space="preserve"> for the new town website. </w:t>
      </w:r>
    </w:p>
    <w:p w14:paraId="6E0E1F47" w14:textId="77777777" w:rsidR="009B0B99" w:rsidRDefault="009B0B99" w:rsidP="00A21963">
      <w:r>
        <w:t>Carmen expresses her admiration for the new website, and how groups will start to put more information on the site as it becomes more popular.</w:t>
      </w:r>
    </w:p>
    <w:p w14:paraId="2ED2EC04" w14:textId="5415A53A" w:rsidR="009B0B99" w:rsidRDefault="009B0B99" w:rsidP="00A21963">
      <w:r>
        <w:t xml:space="preserve">Bob </w:t>
      </w:r>
      <w:r w:rsidR="00C97B28">
        <w:t xml:space="preserve">Peabody </w:t>
      </w:r>
      <w:r>
        <w:t>said there is now a town website</w:t>
      </w:r>
      <w:r w:rsidR="00C97B28">
        <w:t xml:space="preserve"> on Facebook</w:t>
      </w:r>
      <w:r>
        <w:t xml:space="preserve"> also, and </w:t>
      </w:r>
      <w:r w:rsidR="00C97B28">
        <w:t xml:space="preserve">wonders </w:t>
      </w:r>
      <w:r>
        <w:t xml:space="preserve">how we are going </w:t>
      </w:r>
      <w:r w:rsidR="00C97B28">
        <w:t xml:space="preserve">to manage the technology/media? </w:t>
      </w:r>
      <w:r>
        <w:t>Need a central person to keep the information organized.</w:t>
      </w:r>
    </w:p>
    <w:p w14:paraId="6CB52DCB" w14:textId="4466F60E" w:rsidR="009B0B99" w:rsidRDefault="009B0B99" w:rsidP="00A21963">
      <w:r>
        <w:t xml:space="preserve">Peter thinks that there may be someone who has the </w:t>
      </w:r>
      <w:r w:rsidR="00C97B28">
        <w:t xml:space="preserve">type of </w:t>
      </w:r>
      <w:r>
        <w:t>info that we can tap into, so bring examples of what works, coordinating</w:t>
      </w:r>
      <w:r w:rsidR="00C97B28">
        <w:t>/</w:t>
      </w:r>
      <w:r>
        <w:t>mana</w:t>
      </w:r>
      <w:r w:rsidR="00C97B28">
        <w:t>ging media and communication – H</w:t>
      </w:r>
      <w:r>
        <w:t>ow to communicate internally and then out</w:t>
      </w:r>
      <w:r w:rsidR="00C97B28">
        <w:t>?</w:t>
      </w:r>
    </w:p>
    <w:p w14:paraId="7DAAA480" w14:textId="1AE0A3F3" w:rsidR="009B0B99" w:rsidRDefault="009B0B99" w:rsidP="00A21963">
      <w:r>
        <w:t>Nel</w:t>
      </w:r>
      <w:r w:rsidR="00B615B1">
        <w:t>le</w:t>
      </w:r>
      <w:r>
        <w:t xml:space="preserve"> thinks we can talk about it but what is the goal?</w:t>
      </w:r>
    </w:p>
    <w:p w14:paraId="1675C81A" w14:textId="524C1642" w:rsidR="009B0B99" w:rsidRDefault="009B0B99" w:rsidP="00A21963">
      <w:r>
        <w:t>Make it there, spend it here.”</w:t>
      </w:r>
      <w:r w:rsidR="00C97B28">
        <w:t xml:space="preserve"> says</w:t>
      </w:r>
      <w:r>
        <w:t xml:space="preserve"> Peter</w:t>
      </w:r>
      <w:r w:rsidR="008B4E5F">
        <w:t>.</w:t>
      </w:r>
    </w:p>
    <w:p w14:paraId="3F8A3BD4" w14:textId="24C57082" w:rsidR="00E5780D" w:rsidRDefault="00E5780D" w:rsidP="00A21963">
      <w:r>
        <w:t xml:space="preserve">Bob </w:t>
      </w:r>
      <w:r w:rsidR="008B4E5F">
        <w:t xml:space="preserve">Peabody </w:t>
      </w:r>
      <w:r>
        <w:t>says he has looked at websites all around the state to see what they are doing.</w:t>
      </w:r>
    </w:p>
    <w:p w14:paraId="4579F7BA" w14:textId="77777777" w:rsidR="008B4E5F" w:rsidRDefault="008B4E5F" w:rsidP="00A21963"/>
    <w:p w14:paraId="58FB5F05" w14:textId="3E792340" w:rsidR="008B4E5F" w:rsidRPr="009D51BD" w:rsidRDefault="008B4E5F" w:rsidP="008B4E5F">
      <w:pPr>
        <w:tabs>
          <w:tab w:val="left" w:pos="0"/>
        </w:tabs>
        <w:rPr>
          <w:b/>
        </w:rPr>
      </w:pPr>
      <w:r w:rsidRPr="009D51BD">
        <w:rPr>
          <w:b/>
        </w:rPr>
        <w:t>Utilize existing networks and renegotiating how they work</w:t>
      </w:r>
    </w:p>
    <w:p w14:paraId="681973AE" w14:textId="578D9BCB" w:rsidR="008B4E5F" w:rsidRDefault="008B4E5F" w:rsidP="008B4E5F">
      <w:pPr>
        <w:tabs>
          <w:tab w:val="left" w:pos="0"/>
        </w:tabs>
      </w:pPr>
      <w:r>
        <w:t>Communication between town groups needs a focus</w:t>
      </w:r>
    </w:p>
    <w:p w14:paraId="3377D8EA" w14:textId="77777777" w:rsidR="008B4E5F" w:rsidRDefault="008B4E5F" w:rsidP="008B4E5F">
      <w:pPr>
        <w:tabs>
          <w:tab w:val="left" w:pos="0"/>
        </w:tabs>
      </w:pPr>
      <w:r>
        <w:t>We need one person to manage the media</w:t>
      </w:r>
    </w:p>
    <w:p w14:paraId="358F0B9E" w14:textId="36950D67" w:rsidR="008B4E5F" w:rsidRDefault="008B4E5F" w:rsidP="008B4E5F">
      <w:pPr>
        <w:tabs>
          <w:tab w:val="left" w:pos="0"/>
        </w:tabs>
      </w:pPr>
      <w:r>
        <w:t>As far as develop and distribute information, Chamber</w:t>
      </w:r>
      <w:r w:rsidR="0003264B">
        <w:t xml:space="preserve"> of Commerce (</w:t>
      </w:r>
      <w:proofErr w:type="spellStart"/>
      <w:r w:rsidR="0003264B">
        <w:t>CoC</w:t>
      </w:r>
      <w:proofErr w:type="spellEnd"/>
      <w:r w:rsidR="0003264B">
        <w:t>)</w:t>
      </w:r>
      <w:r>
        <w:t xml:space="preserve"> could do distribution</w:t>
      </w:r>
    </w:p>
    <w:p w14:paraId="67707982" w14:textId="3E74BF6D" w:rsidR="008B4E5F" w:rsidRDefault="0003264B" w:rsidP="008B4E5F">
      <w:pPr>
        <w:tabs>
          <w:tab w:val="left" w:pos="0"/>
        </w:tabs>
      </w:pPr>
      <w:proofErr w:type="spellStart"/>
      <w:r>
        <w:t>CoC</w:t>
      </w:r>
      <w:proofErr w:type="spellEnd"/>
      <w:r w:rsidR="008B4E5F">
        <w:t xml:space="preserve"> only supports their members </w:t>
      </w:r>
    </w:p>
    <w:p w14:paraId="60F24BA3" w14:textId="4C065453" w:rsidR="008B4E5F" w:rsidRDefault="008B4E5F" w:rsidP="008B4E5F">
      <w:pPr>
        <w:tabs>
          <w:tab w:val="left" w:pos="0"/>
        </w:tabs>
      </w:pPr>
      <w:r>
        <w:t xml:space="preserve">Town puts in $6500 to Chamber </w:t>
      </w:r>
    </w:p>
    <w:p w14:paraId="4A4C9D22" w14:textId="77777777" w:rsidR="008B4E5F" w:rsidRDefault="008B4E5F" w:rsidP="008B4E5F">
      <w:pPr>
        <w:tabs>
          <w:tab w:val="left" w:pos="0"/>
        </w:tabs>
      </w:pPr>
      <w:r>
        <w:t>Peter – We think of the chamber as static, but if we gave them direction, they would do it</w:t>
      </w:r>
    </w:p>
    <w:p w14:paraId="220B8A31" w14:textId="3F59623F" w:rsidR="008B4E5F" w:rsidRDefault="008B4E5F" w:rsidP="008B4E5F">
      <w:pPr>
        <w:tabs>
          <w:tab w:val="left" w:pos="0"/>
        </w:tabs>
      </w:pPr>
      <w:r>
        <w:t xml:space="preserve">They are doing what seems right. </w:t>
      </w:r>
    </w:p>
    <w:p w14:paraId="33444A44" w14:textId="77777777" w:rsidR="008B4E5F" w:rsidRDefault="008B4E5F" w:rsidP="008B4E5F">
      <w:pPr>
        <w:tabs>
          <w:tab w:val="left" w:pos="0"/>
        </w:tabs>
      </w:pPr>
      <w:r>
        <w:t>Town of Bridgton has 6 members on Board of Directors</w:t>
      </w:r>
    </w:p>
    <w:p w14:paraId="25035FA7" w14:textId="41822C9A" w:rsidR="008B4E5F" w:rsidRDefault="008B4E5F" w:rsidP="008B4E5F">
      <w:pPr>
        <w:tabs>
          <w:tab w:val="left" w:pos="0"/>
        </w:tabs>
      </w:pPr>
      <w:r>
        <w:t xml:space="preserve">Discussion about what if more reorganization as far as highlighting Bridgton in </w:t>
      </w:r>
      <w:proofErr w:type="spellStart"/>
      <w:r>
        <w:t>CoC</w:t>
      </w:r>
      <w:proofErr w:type="spellEnd"/>
    </w:p>
    <w:p w14:paraId="0D79410B" w14:textId="7EC448DE" w:rsidR="008B4E5F" w:rsidRDefault="008B4E5F" w:rsidP="008B4E5F">
      <w:pPr>
        <w:tabs>
          <w:tab w:val="left" w:pos="0"/>
        </w:tabs>
      </w:pPr>
      <w:r>
        <w:t xml:space="preserve">The </w:t>
      </w:r>
      <w:proofErr w:type="spellStart"/>
      <w:r>
        <w:t>CoC</w:t>
      </w:r>
      <w:proofErr w:type="spellEnd"/>
      <w:r>
        <w:t xml:space="preserve"> is an existing organization that is already well known</w:t>
      </w:r>
    </w:p>
    <w:p w14:paraId="2A12623E" w14:textId="4E96E989" w:rsidR="008B4E5F" w:rsidRDefault="008B4E5F" w:rsidP="008B4E5F">
      <w:pPr>
        <w:tabs>
          <w:tab w:val="left" w:pos="0"/>
        </w:tabs>
      </w:pPr>
      <w:r>
        <w:t>Carmen - Membership matters, parti</w:t>
      </w:r>
      <w:r w:rsidR="009D51BD">
        <w:t>cipation of membership matters</w:t>
      </w:r>
    </w:p>
    <w:p w14:paraId="1E4F9FF2" w14:textId="77777777" w:rsidR="008B4E5F" w:rsidRDefault="008B4E5F" w:rsidP="008B4E5F">
      <w:pPr>
        <w:tabs>
          <w:tab w:val="left" w:pos="0"/>
        </w:tabs>
      </w:pPr>
      <w:r>
        <w:t>Audrey – Some of this is duplicative, and Chuck is trying to organize a list of businesses</w:t>
      </w:r>
    </w:p>
    <w:p w14:paraId="6FB7BBF6" w14:textId="2EB16947" w:rsidR="008B4E5F" w:rsidRDefault="008B4E5F" w:rsidP="008B4E5F">
      <w:pPr>
        <w:tabs>
          <w:tab w:val="left" w:pos="0"/>
        </w:tabs>
      </w:pPr>
      <w:r>
        <w:t>There is no business license so we may not know who even has a business.</w:t>
      </w:r>
    </w:p>
    <w:p w14:paraId="76B2BD48" w14:textId="6412845E" w:rsidR="008B4E5F" w:rsidRDefault="008B4E5F" w:rsidP="008B4E5F">
      <w:pPr>
        <w:tabs>
          <w:tab w:val="left" w:pos="0"/>
        </w:tabs>
      </w:pPr>
      <w:r>
        <w:t>Start a an email with all the businesses, merge with LARCAN list by Jana</w:t>
      </w:r>
    </w:p>
    <w:p w14:paraId="4214692B" w14:textId="3010F473" w:rsidR="008B4E5F" w:rsidRDefault="008B4E5F" w:rsidP="008B4E5F">
      <w:pPr>
        <w:tabs>
          <w:tab w:val="left" w:pos="0"/>
        </w:tabs>
      </w:pPr>
      <w:r>
        <w:lastRenderedPageBreak/>
        <w:t xml:space="preserve">We need the list of all org/bus to send out emails, </w:t>
      </w:r>
    </w:p>
    <w:p w14:paraId="241373C2" w14:textId="62A1B76D" w:rsidR="008B4E5F" w:rsidRDefault="007E3966" w:rsidP="008B4E5F">
      <w:pPr>
        <w:tabs>
          <w:tab w:val="left" w:pos="0"/>
        </w:tabs>
      </w:pPr>
      <w:r>
        <w:t>Most business districts have</w:t>
      </w:r>
      <w:r w:rsidR="008B4E5F">
        <w:t xml:space="preserve"> a person that coordinates</w:t>
      </w:r>
    </w:p>
    <w:p w14:paraId="194CAADA" w14:textId="0823C2FF" w:rsidR="008B4E5F" w:rsidRDefault="008B4E5F" w:rsidP="008B4E5F">
      <w:pPr>
        <w:tabs>
          <w:tab w:val="left" w:pos="0"/>
        </w:tabs>
      </w:pPr>
      <w:r>
        <w:t>Audrey thinks that the list should be part of this committee</w:t>
      </w:r>
      <w:r w:rsidR="009D51BD">
        <w:t>’</w:t>
      </w:r>
      <w:r>
        <w:t>s</w:t>
      </w:r>
      <w:r w:rsidR="007E3966">
        <w:t xml:space="preserve"> </w:t>
      </w:r>
      <w:proofErr w:type="spellStart"/>
      <w:r w:rsidR="007E3966">
        <w:t>responsiblity</w:t>
      </w:r>
      <w:proofErr w:type="spellEnd"/>
    </w:p>
    <w:p w14:paraId="2D432AB7" w14:textId="56912FB9" w:rsidR="008B4E5F" w:rsidRDefault="007E3966" w:rsidP="008B4E5F">
      <w:pPr>
        <w:tabs>
          <w:tab w:val="left" w:pos="0"/>
        </w:tabs>
      </w:pPr>
      <w:r>
        <w:t>Nel</w:t>
      </w:r>
      <w:r w:rsidR="00B615B1">
        <w:t>le</w:t>
      </w:r>
      <w:r>
        <w:t xml:space="preserve"> – When we look at the </w:t>
      </w:r>
      <w:proofErr w:type="spellStart"/>
      <w:r>
        <w:t>CoC</w:t>
      </w:r>
      <w:proofErr w:type="spellEnd"/>
      <w:r w:rsidR="008B4E5F">
        <w:t xml:space="preserve">, they are so busy </w:t>
      </w:r>
      <w:r>
        <w:t>trying to stay viable</w:t>
      </w:r>
    </w:p>
    <w:p w14:paraId="04CA66D5" w14:textId="3B211765" w:rsidR="008B4E5F" w:rsidRDefault="008B4E5F" w:rsidP="008B4E5F">
      <w:pPr>
        <w:tabs>
          <w:tab w:val="left" w:pos="0"/>
        </w:tabs>
      </w:pPr>
      <w:r>
        <w:t xml:space="preserve">Peter </w:t>
      </w:r>
      <w:r w:rsidR="009D51BD">
        <w:t>-I</w:t>
      </w:r>
      <w:r>
        <w:t>f we can come up with an agenda that we want the cham</w:t>
      </w:r>
      <w:r w:rsidR="007E3966">
        <w:t xml:space="preserve">ber to do, </w:t>
      </w:r>
      <w:r w:rsidR="009D51BD">
        <w:t xml:space="preserve">how </w:t>
      </w:r>
      <w:r w:rsidR="007E3966">
        <w:t>will they receive it</w:t>
      </w:r>
      <w:r>
        <w:t xml:space="preserve">? </w:t>
      </w:r>
    </w:p>
    <w:p w14:paraId="63D79D45" w14:textId="62F7A25C" w:rsidR="008B4E5F" w:rsidRDefault="007E3966" w:rsidP="008B4E5F">
      <w:pPr>
        <w:tabs>
          <w:tab w:val="left" w:pos="0"/>
        </w:tabs>
      </w:pPr>
      <w:r>
        <w:t xml:space="preserve">Dave thinks that a </w:t>
      </w:r>
      <w:proofErr w:type="spellStart"/>
      <w:r>
        <w:t>CoC</w:t>
      </w:r>
      <w:proofErr w:type="spellEnd"/>
      <w:r>
        <w:t xml:space="preserve"> </w:t>
      </w:r>
      <w:r w:rsidR="008B4E5F">
        <w:t>member should be here for the discussion.</w:t>
      </w:r>
    </w:p>
    <w:p w14:paraId="61B93A21" w14:textId="77777777" w:rsidR="008B4E5F" w:rsidRDefault="008B4E5F" w:rsidP="008B4E5F">
      <w:pPr>
        <w:tabs>
          <w:tab w:val="left" w:pos="0"/>
        </w:tabs>
      </w:pPr>
      <w:r>
        <w:t>Somehow we need to coordinate the organizations</w:t>
      </w:r>
    </w:p>
    <w:p w14:paraId="19F7EA91" w14:textId="18356F88" w:rsidR="008B4E5F" w:rsidRDefault="008B4E5F" w:rsidP="008B4E5F">
      <w:pPr>
        <w:tabs>
          <w:tab w:val="left" w:pos="0"/>
        </w:tabs>
      </w:pPr>
      <w:r>
        <w:t>Bob</w:t>
      </w:r>
      <w:r w:rsidR="007E3966">
        <w:t xml:space="preserve"> P</w:t>
      </w:r>
      <w:r>
        <w:t>- If I have a new bus</w:t>
      </w:r>
      <w:r w:rsidR="007E3966">
        <w:t>iness</w:t>
      </w:r>
      <w:r>
        <w:t>, and I want to let town know that I have a bus</w:t>
      </w:r>
      <w:r w:rsidR="009D51BD">
        <w:t>iness, what and how do I want</w:t>
      </w:r>
      <w:r>
        <w:t xml:space="preserve"> people </w:t>
      </w:r>
      <w:r w:rsidR="009D51BD">
        <w:t xml:space="preserve">to </w:t>
      </w:r>
      <w:r>
        <w:t>know</w:t>
      </w:r>
      <w:r w:rsidR="007E3966">
        <w:t>?</w:t>
      </w:r>
    </w:p>
    <w:p w14:paraId="56EE89B3" w14:textId="249967FE" w:rsidR="008B4E5F" w:rsidRDefault="008B4E5F" w:rsidP="008B4E5F">
      <w:pPr>
        <w:tabs>
          <w:tab w:val="left" w:pos="0"/>
        </w:tabs>
      </w:pPr>
      <w:r>
        <w:t xml:space="preserve">Sue Mercer used to </w:t>
      </w:r>
      <w:r w:rsidR="007E3966">
        <w:t xml:space="preserve">come to the CDC meetings, but some felt she was advertising the </w:t>
      </w:r>
      <w:proofErr w:type="spellStart"/>
      <w:r w:rsidR="007E3966">
        <w:t>CoC</w:t>
      </w:r>
      <w:proofErr w:type="spellEnd"/>
    </w:p>
    <w:p w14:paraId="73BB7335" w14:textId="1751511D" w:rsidR="008B4E5F" w:rsidRDefault="008B4E5F" w:rsidP="008B4E5F">
      <w:pPr>
        <w:tabs>
          <w:tab w:val="left" w:pos="0"/>
        </w:tabs>
      </w:pPr>
      <w:r>
        <w:t>Peter – Beyond lists, we need an understanding of wh</w:t>
      </w:r>
      <w:r w:rsidR="007E3966">
        <w:t>a</w:t>
      </w:r>
      <w:r>
        <w:t>t the list can create</w:t>
      </w:r>
    </w:p>
    <w:p w14:paraId="793FB981" w14:textId="237170B3" w:rsidR="008B4E5F" w:rsidRDefault="008B4E5F" w:rsidP="008B4E5F">
      <w:pPr>
        <w:tabs>
          <w:tab w:val="left" w:pos="0"/>
        </w:tabs>
      </w:pPr>
      <w:r>
        <w:t>Need a clear target</w:t>
      </w:r>
      <w:r w:rsidR="007E3966">
        <w:t xml:space="preserve"> -</w:t>
      </w:r>
      <w:r>
        <w:t xml:space="preserve"> what is goal? </w:t>
      </w:r>
      <w:r w:rsidR="007E3966">
        <w:t xml:space="preserve"> What makes</w:t>
      </w:r>
      <w:r>
        <w:t xml:space="preserve"> a vibrant economy?</w:t>
      </w:r>
    </w:p>
    <w:p w14:paraId="1CBC7071" w14:textId="51FD3B99" w:rsidR="008B4E5F" w:rsidRDefault="008B4E5F" w:rsidP="008B4E5F">
      <w:pPr>
        <w:tabs>
          <w:tab w:val="left" w:pos="0"/>
        </w:tabs>
      </w:pPr>
      <w:r>
        <w:t>Purpose of the list? For communication, better events, co</w:t>
      </w:r>
      <w:r w:rsidR="007E3966">
        <w:t>-</w:t>
      </w:r>
      <w:r>
        <w:t>creation</w:t>
      </w:r>
    </w:p>
    <w:p w14:paraId="04326C28" w14:textId="20D4B5BA" w:rsidR="008B4E5F" w:rsidRDefault="007E3966" w:rsidP="008B4E5F">
      <w:pPr>
        <w:tabs>
          <w:tab w:val="left" w:pos="0"/>
        </w:tabs>
      </w:pPr>
      <w:proofErr w:type="spellStart"/>
      <w:r>
        <w:t>Co</w:t>
      </w:r>
      <w:r w:rsidR="008B4E5F">
        <w:t>C</w:t>
      </w:r>
      <w:proofErr w:type="spellEnd"/>
      <w:r w:rsidR="008B4E5F">
        <w:t xml:space="preserve"> can be a tool to achieve some goals, but maybe negotiate a new relationship</w:t>
      </w:r>
    </w:p>
    <w:p w14:paraId="1D6BEA7D" w14:textId="2EEC55F6" w:rsidR="008B4E5F" w:rsidRDefault="008B4E5F" w:rsidP="008B4E5F">
      <w:pPr>
        <w:tabs>
          <w:tab w:val="left" w:pos="0"/>
        </w:tabs>
      </w:pPr>
      <w:r>
        <w:t xml:space="preserve">Is there an </w:t>
      </w:r>
      <w:r w:rsidR="007E3966">
        <w:t xml:space="preserve">additional value add for the </w:t>
      </w:r>
      <w:proofErr w:type="spellStart"/>
      <w:r w:rsidR="007E3966">
        <w:t>CoC</w:t>
      </w:r>
      <w:proofErr w:type="spellEnd"/>
      <w:r>
        <w:t xml:space="preserve"> that could be suggested</w:t>
      </w:r>
      <w:r w:rsidR="007E3966">
        <w:t>?</w:t>
      </w:r>
    </w:p>
    <w:p w14:paraId="3F469DFA" w14:textId="77777777" w:rsidR="0003264B" w:rsidRDefault="0003264B" w:rsidP="008B4E5F">
      <w:pPr>
        <w:tabs>
          <w:tab w:val="left" w:pos="0"/>
        </w:tabs>
      </w:pPr>
    </w:p>
    <w:p w14:paraId="500F7A7A" w14:textId="645F838D" w:rsidR="008B4E5F" w:rsidRPr="0003264B" w:rsidRDefault="0003264B" w:rsidP="008B4E5F">
      <w:pPr>
        <w:tabs>
          <w:tab w:val="left" w:pos="0"/>
        </w:tabs>
        <w:rPr>
          <w:b/>
        </w:rPr>
      </w:pPr>
      <w:r w:rsidRPr="0003264B">
        <w:rPr>
          <w:b/>
        </w:rPr>
        <w:t>Regarding the list of groups/organizations/businesses</w:t>
      </w:r>
    </w:p>
    <w:p w14:paraId="7CDA7594" w14:textId="77777777" w:rsidR="008B4E5F" w:rsidRDefault="008B4E5F" w:rsidP="008B4E5F">
      <w:pPr>
        <w:tabs>
          <w:tab w:val="left" w:pos="0"/>
        </w:tabs>
      </w:pPr>
      <w:r>
        <w:t xml:space="preserve">What is the value added for participation? </w:t>
      </w:r>
    </w:p>
    <w:p w14:paraId="63DDB81B" w14:textId="77777777" w:rsidR="008B4E5F" w:rsidRDefault="008B4E5F" w:rsidP="008B4E5F">
      <w:pPr>
        <w:tabs>
          <w:tab w:val="left" w:pos="0"/>
        </w:tabs>
      </w:pPr>
      <w:r>
        <w:t>More clients/sales/donors/members</w:t>
      </w:r>
    </w:p>
    <w:p w14:paraId="4BECE210" w14:textId="77777777" w:rsidR="008B4E5F" w:rsidRDefault="008B4E5F" w:rsidP="008B4E5F">
      <w:pPr>
        <w:tabs>
          <w:tab w:val="left" w:pos="0"/>
        </w:tabs>
      </w:pPr>
      <w:r>
        <w:t>Assistance w/ advertising – promotions</w:t>
      </w:r>
    </w:p>
    <w:p w14:paraId="20A8E264" w14:textId="13274CED" w:rsidR="008B4E5F" w:rsidRDefault="008B4E5F" w:rsidP="008B4E5F">
      <w:pPr>
        <w:tabs>
          <w:tab w:val="left" w:pos="0"/>
        </w:tabs>
      </w:pPr>
      <w:r>
        <w:t>Shared problem solving wit</w:t>
      </w:r>
      <w:r w:rsidR="0003264B">
        <w:t>h systemic community challenges</w:t>
      </w:r>
    </w:p>
    <w:p w14:paraId="0A01CA8F" w14:textId="77777777" w:rsidR="008B4E5F" w:rsidRDefault="008B4E5F" w:rsidP="008B4E5F">
      <w:pPr>
        <w:tabs>
          <w:tab w:val="left" w:pos="0"/>
        </w:tabs>
      </w:pPr>
      <w:r>
        <w:t>Develop – Who? Distribute – COC</w:t>
      </w:r>
    </w:p>
    <w:p w14:paraId="08897F7F" w14:textId="77777777" w:rsidR="0003264B" w:rsidRDefault="0003264B" w:rsidP="0003264B">
      <w:pPr>
        <w:tabs>
          <w:tab w:val="left" w:pos="0"/>
        </w:tabs>
      </w:pPr>
      <w:r>
        <w:t>Figure out what pain we will cure to move us towards the goal</w:t>
      </w:r>
    </w:p>
    <w:p w14:paraId="1DECDA58" w14:textId="77777777" w:rsidR="0003264B" w:rsidRDefault="0003264B" w:rsidP="0003264B">
      <w:pPr>
        <w:tabs>
          <w:tab w:val="left" w:pos="0"/>
        </w:tabs>
      </w:pPr>
      <w:r>
        <w:t>Town providing support, what do we want from you and what can we offer?</w:t>
      </w:r>
    </w:p>
    <w:p w14:paraId="22812615" w14:textId="77777777" w:rsidR="0003264B" w:rsidRDefault="0003264B" w:rsidP="0003264B">
      <w:pPr>
        <w:tabs>
          <w:tab w:val="left" w:pos="0"/>
        </w:tabs>
      </w:pPr>
      <w:r>
        <w:t xml:space="preserve">Selectman need to understand it, </w:t>
      </w:r>
      <w:proofErr w:type="gramStart"/>
      <w:r>
        <w:t>in order to</w:t>
      </w:r>
      <w:proofErr w:type="gramEnd"/>
      <w:r>
        <w:t xml:space="preserve"> get their buy in</w:t>
      </w:r>
    </w:p>
    <w:p w14:paraId="7D79A655" w14:textId="77777777" w:rsidR="0003264B" w:rsidRDefault="0003264B" w:rsidP="0003264B">
      <w:pPr>
        <w:tabs>
          <w:tab w:val="left" w:pos="0"/>
        </w:tabs>
      </w:pPr>
      <w:r>
        <w:t xml:space="preserve">Town – Chamber – Businesses and </w:t>
      </w:r>
      <w:proofErr w:type="spellStart"/>
      <w:r>
        <w:t>Oorganizations</w:t>
      </w:r>
      <w:proofErr w:type="spellEnd"/>
    </w:p>
    <w:p w14:paraId="3EEF18A5" w14:textId="77777777" w:rsidR="0003264B" w:rsidRDefault="0003264B" w:rsidP="0003264B">
      <w:pPr>
        <w:tabs>
          <w:tab w:val="left" w:pos="0"/>
        </w:tabs>
      </w:pPr>
      <w:r>
        <w:t>Ultimate Goal – Which is?</w:t>
      </w:r>
    </w:p>
    <w:p w14:paraId="75913EE4" w14:textId="77777777" w:rsidR="0003264B" w:rsidRDefault="0003264B" w:rsidP="0003264B">
      <w:pPr>
        <w:tabs>
          <w:tab w:val="left" w:pos="0"/>
        </w:tabs>
      </w:pPr>
      <w:r>
        <w:t>Economic Vitality?</w:t>
      </w:r>
    </w:p>
    <w:p w14:paraId="60269F92" w14:textId="77777777" w:rsidR="0003264B" w:rsidRDefault="0003264B" w:rsidP="0003264B">
      <w:pPr>
        <w:tabs>
          <w:tab w:val="left" w:pos="0"/>
        </w:tabs>
      </w:pPr>
      <w:r>
        <w:t>Sustainable Community</w:t>
      </w:r>
    </w:p>
    <w:p w14:paraId="43CFD35F" w14:textId="5C53763A" w:rsidR="0003264B" w:rsidRDefault="001D64D3" w:rsidP="0003264B">
      <w:pPr>
        <w:tabs>
          <w:tab w:val="left" w:pos="0"/>
        </w:tabs>
      </w:pPr>
      <w:r>
        <w:t>Vibrant Community</w:t>
      </w:r>
    </w:p>
    <w:p w14:paraId="16ECC54C" w14:textId="4ECE82F3" w:rsidR="0003264B" w:rsidRDefault="0003264B" w:rsidP="0003264B">
      <w:pPr>
        <w:tabs>
          <w:tab w:val="left" w:pos="0"/>
        </w:tabs>
      </w:pPr>
      <w:r>
        <w:t>Put the questions on Facebook</w:t>
      </w:r>
    </w:p>
    <w:p w14:paraId="1459A9A9" w14:textId="6DD51428" w:rsidR="0003264B" w:rsidRDefault="0003264B" w:rsidP="0003264B">
      <w:pPr>
        <w:tabs>
          <w:tab w:val="left" w:pos="0"/>
        </w:tabs>
      </w:pPr>
      <w:r>
        <w:t xml:space="preserve">Create conversation on </w:t>
      </w:r>
      <w:r w:rsidR="00B615B1">
        <w:t xml:space="preserve">the </w:t>
      </w:r>
      <w:r>
        <w:t>Town</w:t>
      </w:r>
      <w:r w:rsidR="00B615B1">
        <w:t xml:space="preserve"> </w:t>
      </w:r>
      <w:r>
        <w:t>Facebook</w:t>
      </w:r>
      <w:r w:rsidR="00B615B1">
        <w:t xml:space="preserve"> page</w:t>
      </w:r>
    </w:p>
    <w:p w14:paraId="65BED00D" w14:textId="77777777" w:rsidR="0003264B" w:rsidRDefault="0003264B" w:rsidP="008B4E5F">
      <w:pPr>
        <w:tabs>
          <w:tab w:val="left" w:pos="0"/>
        </w:tabs>
      </w:pPr>
    </w:p>
    <w:p w14:paraId="01C47438" w14:textId="17D23B21" w:rsidR="008B4E5F" w:rsidRDefault="007E3966" w:rsidP="008B4E5F">
      <w:pPr>
        <w:tabs>
          <w:tab w:val="left" w:pos="0"/>
        </w:tabs>
      </w:pPr>
      <w:r>
        <w:t>Audrey recommends changes to the</w:t>
      </w:r>
      <w:r w:rsidR="008B4E5F">
        <w:t xml:space="preserve"> comprehensive plan</w:t>
      </w:r>
    </w:p>
    <w:p w14:paraId="68AB3885" w14:textId="01E09A27" w:rsidR="008B4E5F" w:rsidRDefault="007E3966" w:rsidP="008B4E5F">
      <w:pPr>
        <w:tabs>
          <w:tab w:val="left" w:pos="0"/>
        </w:tabs>
      </w:pPr>
      <w:r>
        <w:t>It is a document that can be edited</w:t>
      </w:r>
    </w:p>
    <w:p w14:paraId="0BA43EA8" w14:textId="571A5246" w:rsidR="008B4E5F" w:rsidRDefault="0003264B" w:rsidP="008B4E5F">
      <w:pPr>
        <w:tabs>
          <w:tab w:val="left" w:pos="0"/>
        </w:tabs>
      </w:pPr>
      <w:r>
        <w:t>Peter- Comprehensive Plan s</w:t>
      </w:r>
      <w:r w:rsidR="008B4E5F">
        <w:t>hould be part of a strategic plan</w:t>
      </w:r>
    </w:p>
    <w:p w14:paraId="40AC2614" w14:textId="27D33C78" w:rsidR="008B4E5F" w:rsidRDefault="008B4E5F" w:rsidP="008B4E5F">
      <w:pPr>
        <w:tabs>
          <w:tab w:val="left" w:pos="0"/>
        </w:tabs>
      </w:pPr>
      <w:r>
        <w:t>If just a list of tactics and goals but no</w:t>
      </w:r>
      <w:r w:rsidR="0003264B">
        <w:t xml:space="preserve"> strategy, it doesn’t make sense</w:t>
      </w:r>
    </w:p>
    <w:p w14:paraId="273D9B58" w14:textId="77777777" w:rsidR="008B4E5F" w:rsidRDefault="008B4E5F" w:rsidP="008B4E5F">
      <w:pPr>
        <w:tabs>
          <w:tab w:val="left" w:pos="0"/>
        </w:tabs>
      </w:pPr>
      <w:r>
        <w:t>Dave – How, who, funding?</w:t>
      </w:r>
    </w:p>
    <w:p w14:paraId="433CE471" w14:textId="77777777" w:rsidR="008B4E5F" w:rsidRDefault="008B4E5F" w:rsidP="008B4E5F">
      <w:pPr>
        <w:tabs>
          <w:tab w:val="left" w:pos="0"/>
        </w:tabs>
      </w:pPr>
    </w:p>
    <w:p w14:paraId="12148D9C" w14:textId="51243668" w:rsidR="008B4E5F" w:rsidRDefault="0003264B" w:rsidP="008B4E5F">
      <w:pPr>
        <w:tabs>
          <w:tab w:val="left" w:pos="0"/>
        </w:tabs>
      </w:pPr>
      <w:r>
        <w:t xml:space="preserve">Carmen – We need to go to </w:t>
      </w:r>
      <w:proofErr w:type="spellStart"/>
      <w:r>
        <w:t>CoC</w:t>
      </w:r>
      <w:proofErr w:type="spellEnd"/>
      <w:r w:rsidR="008B4E5F">
        <w:t xml:space="preserve"> with a plan, negotiate a mutual beneficial agreement</w:t>
      </w:r>
    </w:p>
    <w:p w14:paraId="398942E2" w14:textId="12D03587" w:rsidR="008B4E5F" w:rsidRDefault="008B4E5F" w:rsidP="008B4E5F">
      <w:pPr>
        <w:tabs>
          <w:tab w:val="left" w:pos="0"/>
        </w:tabs>
      </w:pPr>
      <w:r>
        <w:t>There are 13 towns, and maybe it should be cut down.</w:t>
      </w:r>
      <w:r w:rsidR="0003264B">
        <w:t xml:space="preserve">  Sue and other members of </w:t>
      </w:r>
      <w:proofErr w:type="spellStart"/>
      <w:r w:rsidR="0003264B">
        <w:t>CoC</w:t>
      </w:r>
      <w:proofErr w:type="spellEnd"/>
      <w:r w:rsidR="0003264B">
        <w:t xml:space="preserve"> have lots of energy to do something more.</w:t>
      </w:r>
    </w:p>
    <w:p w14:paraId="0AB6E03E" w14:textId="3424B0D9" w:rsidR="008B4E5F" w:rsidRDefault="008B4E5F" w:rsidP="0003264B">
      <w:pPr>
        <w:tabs>
          <w:tab w:val="left" w:pos="0"/>
        </w:tabs>
      </w:pPr>
      <w:r>
        <w:t>Peter- I</w:t>
      </w:r>
      <w:r w:rsidR="0003264B">
        <w:t>f we focus on the outcome may be better than ask</w:t>
      </w:r>
      <w:r>
        <w:t>i</w:t>
      </w:r>
      <w:r w:rsidR="0003264B">
        <w:t xml:space="preserve">ng them to change their </w:t>
      </w:r>
      <w:proofErr w:type="spellStart"/>
      <w:r w:rsidR="0003264B">
        <w:t>policie</w:t>
      </w:r>
      <w:proofErr w:type="spellEnd"/>
    </w:p>
    <w:p w14:paraId="359933D5" w14:textId="77777777" w:rsidR="009D2DB5" w:rsidRDefault="009D2DB5" w:rsidP="00A21963"/>
    <w:p w14:paraId="5166355D" w14:textId="77777777" w:rsidR="009D2DB5" w:rsidRDefault="009D2DB5" w:rsidP="00A21963">
      <w:r>
        <w:t>Next meeting dates:</w:t>
      </w:r>
    </w:p>
    <w:p w14:paraId="5CF4EAD9" w14:textId="0AF5FC50" w:rsidR="009D2DB5" w:rsidRDefault="009D2DB5" w:rsidP="001D64D3">
      <w:r>
        <w:tab/>
        <w:t>Oct. 4, 18</w:t>
      </w:r>
      <w:r w:rsidR="001D64D3">
        <w:t xml:space="preserve">, </w:t>
      </w:r>
      <w:r>
        <w:t>Nov. 1, 15, 29</w:t>
      </w:r>
      <w:r w:rsidR="001D64D3">
        <w:t xml:space="preserve">, </w:t>
      </w:r>
      <w:r>
        <w:t>Dec. 13, 27</w:t>
      </w:r>
    </w:p>
    <w:p w14:paraId="3AE278E0" w14:textId="77777777" w:rsidR="00745963" w:rsidRDefault="00745963" w:rsidP="009D2DB5">
      <w:pPr>
        <w:tabs>
          <w:tab w:val="left" w:pos="0"/>
        </w:tabs>
      </w:pPr>
    </w:p>
    <w:p w14:paraId="4B4DDB8E" w14:textId="58BB7C8B" w:rsidR="00786204" w:rsidRDefault="001D64D3" w:rsidP="009D2DB5">
      <w:pPr>
        <w:tabs>
          <w:tab w:val="left" w:pos="0"/>
        </w:tabs>
      </w:pPr>
      <w:r>
        <w:t>Respectfully submitted,</w:t>
      </w:r>
    </w:p>
    <w:p w14:paraId="19DD4562" w14:textId="2BA5C653" w:rsidR="001D64D3" w:rsidRDefault="001D64D3" w:rsidP="009D2DB5">
      <w:pPr>
        <w:tabs>
          <w:tab w:val="left" w:pos="0"/>
        </w:tabs>
      </w:pPr>
      <w:r>
        <w:t>Catherine Samuels</w:t>
      </w:r>
    </w:p>
    <w:sectPr w:rsidR="001D64D3" w:rsidSect="001D64D3">
      <w:pgSz w:w="12240" w:h="15840"/>
      <w:pgMar w:top="720" w:right="90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305"/>
    <w:multiLevelType w:val="hybridMultilevel"/>
    <w:tmpl w:val="0D5A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63"/>
    <w:rsid w:val="0003264B"/>
    <w:rsid w:val="00050B82"/>
    <w:rsid w:val="001D64D3"/>
    <w:rsid w:val="001F0D93"/>
    <w:rsid w:val="00201DDB"/>
    <w:rsid w:val="00745963"/>
    <w:rsid w:val="00786204"/>
    <w:rsid w:val="007E3966"/>
    <w:rsid w:val="008B4E5F"/>
    <w:rsid w:val="009B0B99"/>
    <w:rsid w:val="009D2DB5"/>
    <w:rsid w:val="009D51BD"/>
    <w:rsid w:val="00A21963"/>
    <w:rsid w:val="00A46799"/>
    <w:rsid w:val="00B615B1"/>
    <w:rsid w:val="00C97B28"/>
    <w:rsid w:val="00D91C2C"/>
    <w:rsid w:val="00E071DC"/>
    <w:rsid w:val="00E5780D"/>
    <w:rsid w:val="00E65814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4B1B6"/>
  <w14:defaultImageDpi w14:val="300"/>
  <w15:docId w15:val="{6AECF853-6C06-4976-9534-D2FE889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Samuels</dc:creator>
  <cp:keywords/>
  <dc:description/>
  <cp:lastModifiedBy>Brenda Day</cp:lastModifiedBy>
  <cp:revision>2</cp:revision>
  <cp:lastPrinted>2017-09-25T21:13:00Z</cp:lastPrinted>
  <dcterms:created xsi:type="dcterms:W3CDTF">2017-10-18T14:27:00Z</dcterms:created>
  <dcterms:modified xsi:type="dcterms:W3CDTF">2017-10-18T14:27:00Z</dcterms:modified>
</cp:coreProperties>
</file>