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F" w:rsidRDefault="00B15118">
      <w:r>
        <w:t>Community Development Committee</w:t>
      </w:r>
    </w:p>
    <w:p w:rsidR="00B15118" w:rsidRDefault="00B15118">
      <w:r>
        <w:t>May 30, 2018</w:t>
      </w:r>
    </w:p>
    <w:p w:rsidR="00B15118" w:rsidRDefault="00B15118"/>
    <w:p w:rsidR="00B15118" w:rsidRDefault="00B15118">
      <w:r>
        <w:t xml:space="preserve">Attending: Bob Peabody, Bob </w:t>
      </w:r>
      <w:proofErr w:type="spellStart"/>
      <w:r>
        <w:t>McHatton</w:t>
      </w:r>
      <w:proofErr w:type="spellEnd"/>
      <w:r>
        <w:t>, Jana Richards, Evan Miller, Carmen Lone, Helen Archer, Margaret Lindsey</w:t>
      </w:r>
    </w:p>
    <w:p w:rsidR="00B15118" w:rsidRDefault="00B15118"/>
    <w:p w:rsidR="00B15118" w:rsidRDefault="00B15118">
      <w:r>
        <w:t>Maybe rename Waste Water to Clean Water Project</w:t>
      </w:r>
      <w:r w:rsidR="009D13C8">
        <w:t>?</w:t>
      </w:r>
    </w:p>
    <w:p w:rsidR="00B15118" w:rsidRDefault="00B15118"/>
    <w:p w:rsidR="00B15118" w:rsidRDefault="009D13C8">
      <w:r>
        <w:t xml:space="preserve">Meeting with Rural </w:t>
      </w:r>
      <w:proofErr w:type="spellStart"/>
      <w:r>
        <w:t>Developmnent</w:t>
      </w:r>
      <w:proofErr w:type="spellEnd"/>
      <w:r>
        <w:t xml:space="preserve">, </w:t>
      </w:r>
      <w:r w:rsidR="00B15118">
        <w:t>our funding source,</w:t>
      </w:r>
      <w:r>
        <w:t xml:space="preserve"> to see about timing and if they will support</w:t>
      </w:r>
      <w:r w:rsidR="00B15118">
        <w:t xml:space="preserve"> us.</w:t>
      </w:r>
    </w:p>
    <w:p w:rsidR="00B15118" w:rsidRDefault="009D13C8">
      <w:r>
        <w:t xml:space="preserve"> </w:t>
      </w:r>
      <w:proofErr w:type="gramStart"/>
      <w:r>
        <w:t xml:space="preserve">EDA </w:t>
      </w:r>
      <w:r w:rsidR="00B15118">
        <w:t xml:space="preserve"> may</w:t>
      </w:r>
      <w:proofErr w:type="gramEnd"/>
      <w:r w:rsidR="00B15118">
        <w:t xml:space="preserve"> be </w:t>
      </w:r>
      <w:r>
        <w:t xml:space="preserve">a </w:t>
      </w:r>
      <w:r w:rsidR="00B15118">
        <w:t>source</w:t>
      </w:r>
    </w:p>
    <w:p w:rsidR="00B15118" w:rsidRDefault="009D13C8">
      <w:r>
        <w:t>The</w:t>
      </w:r>
      <w:r w:rsidR="00B15118">
        <w:t xml:space="preserve"> Farm Bill,</w:t>
      </w:r>
      <w:r>
        <w:t xml:space="preserve"> has</w:t>
      </w:r>
      <w:r w:rsidR="00B15118">
        <w:t xml:space="preserve"> a clean wat</w:t>
      </w:r>
      <w:r>
        <w:t xml:space="preserve">er </w:t>
      </w:r>
      <w:proofErr w:type="gramStart"/>
      <w:r>
        <w:t>aspec</w:t>
      </w:r>
      <w:r w:rsidR="00B15118">
        <w:t>t  in</w:t>
      </w:r>
      <w:proofErr w:type="gramEnd"/>
      <w:r w:rsidR="00B15118">
        <w:t xml:space="preserve"> it</w:t>
      </w:r>
    </w:p>
    <w:p w:rsidR="00951823" w:rsidRDefault="009D13C8">
      <w:r>
        <w:t>Getting the whole project ready for bond issue in</w:t>
      </w:r>
      <w:r w:rsidR="00951823">
        <w:t xml:space="preserve"> November.</w:t>
      </w:r>
    </w:p>
    <w:p w:rsidR="00951823" w:rsidRDefault="00951823"/>
    <w:p w:rsidR="00951823" w:rsidRDefault="009D13C8">
      <w:r>
        <w:t>Our pollution level is high, meaning</w:t>
      </w:r>
      <w:r w:rsidR="00951823">
        <w:t xml:space="preserve"> we need to build</w:t>
      </w:r>
      <w:r>
        <w:t xml:space="preserve"> the waste water system now.</w:t>
      </w:r>
    </w:p>
    <w:p w:rsidR="00951823" w:rsidRDefault="00951823">
      <w:proofErr w:type="gramStart"/>
      <w:r>
        <w:t xml:space="preserve">Bob </w:t>
      </w:r>
      <w:r w:rsidR="009D13C8">
        <w:t xml:space="preserve"> Peabody</w:t>
      </w:r>
      <w:proofErr w:type="gramEnd"/>
      <w:r w:rsidR="009D13C8">
        <w:t xml:space="preserve"> is </w:t>
      </w:r>
      <w:r>
        <w:t>applying for grants for total of 11 million</w:t>
      </w:r>
      <w:r w:rsidR="009D13C8">
        <w:t>.</w:t>
      </w:r>
    </w:p>
    <w:p w:rsidR="00951823" w:rsidRDefault="009D13C8">
      <w:r>
        <w:t>The issue is d</w:t>
      </w:r>
      <w:r w:rsidR="00951823">
        <w:t>ifficult for people to under</w:t>
      </w:r>
      <w:r>
        <w:t>stand.</w:t>
      </w:r>
    </w:p>
    <w:p w:rsidR="00951823" w:rsidRDefault="00951823">
      <w:r>
        <w:t xml:space="preserve">Grant money or get the money </w:t>
      </w:r>
      <w:proofErr w:type="gramStart"/>
      <w:r>
        <w:t>ourselves</w:t>
      </w:r>
      <w:proofErr w:type="gramEnd"/>
    </w:p>
    <w:p w:rsidR="00951823" w:rsidRDefault="00951823">
      <w:r>
        <w:t>If you vote against now, you will need to pay later.</w:t>
      </w:r>
    </w:p>
    <w:p w:rsidR="00951823" w:rsidRDefault="009D13C8">
      <w:r>
        <w:t>How to explain the importance of voting for the project now</w:t>
      </w:r>
      <w:r w:rsidR="00951823">
        <w:t>?</w:t>
      </w:r>
    </w:p>
    <w:p w:rsidR="00F45128" w:rsidRDefault="00F45128"/>
    <w:p w:rsidR="00F45128" w:rsidRDefault="00F45128">
      <w:r>
        <w:t>Respectfully submitted,</w:t>
      </w:r>
    </w:p>
    <w:p w:rsidR="00F45128" w:rsidRDefault="00F45128"/>
    <w:p w:rsidR="00F45128" w:rsidRDefault="00F45128">
      <w:r>
        <w:t>Catherine Samuels</w:t>
      </w:r>
      <w:bookmarkStart w:id="0" w:name="_GoBack"/>
      <w:bookmarkEnd w:id="0"/>
    </w:p>
    <w:p w:rsidR="00951823" w:rsidRDefault="00951823"/>
    <w:p w:rsidR="00951823" w:rsidRDefault="00951823"/>
    <w:p w:rsidR="00951823" w:rsidRDefault="00951823"/>
    <w:sectPr w:rsidR="00951823" w:rsidSect="00F01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8"/>
    <w:rsid w:val="00951823"/>
    <w:rsid w:val="009D13C8"/>
    <w:rsid w:val="00B15118"/>
    <w:rsid w:val="00BB377A"/>
    <w:rsid w:val="00F0177F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catherine Samuels</cp:lastModifiedBy>
  <cp:revision>2</cp:revision>
  <dcterms:created xsi:type="dcterms:W3CDTF">2018-06-05T22:37:00Z</dcterms:created>
  <dcterms:modified xsi:type="dcterms:W3CDTF">2018-06-05T22:37:00Z</dcterms:modified>
</cp:coreProperties>
</file>